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right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5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274"/>
        <w:gridCol w:w="1150"/>
        <w:gridCol w:w="474"/>
        <w:gridCol w:w="626"/>
        <w:gridCol w:w="1533"/>
        <w:gridCol w:w="1044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0" w:hRule="atLeast"/>
        </w:trPr>
        <w:tc>
          <w:tcPr>
            <w:tcW w:w="936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2022年第九师医院面向社会公开招聘编制备案制工作人员（第二批）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别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1寸照片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5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取得时间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名称</w:t>
            </w:r>
          </w:p>
        </w:tc>
        <w:tc>
          <w:tcPr>
            <w:tcW w:w="128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岗位代码及岗位名称</w:t>
            </w:r>
          </w:p>
        </w:tc>
        <w:tc>
          <w:tcPr>
            <w:tcW w:w="3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是否服从调剂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0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5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9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从高中或与高中同等学历时间填起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jc w:val="center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说明</w:t>
      </w:r>
      <w:r>
        <w:rPr>
          <w:rFonts w:hint="eastAsia" w:ascii="宋体"/>
          <w:color w:val="000000"/>
          <w:sz w:val="24"/>
          <w:lang w:eastAsia="zh-CN"/>
        </w:rPr>
        <w:t>：</w:t>
      </w:r>
      <w:r>
        <w:rPr>
          <w:rFonts w:hint="eastAsia" w:ascii="宋体"/>
          <w:color w:val="000000"/>
          <w:sz w:val="24"/>
        </w:rPr>
        <w:t>考生必须如实填写上述内容，如填报虚假信息者，取消考试或聘用资格</w:t>
      </w:r>
      <w:r>
        <w:rPr>
          <w:rFonts w:hint="eastAsia" w:ascii="宋体"/>
          <w:color w:val="000000"/>
          <w:sz w:val="24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ZjVkMmQxNmY1NzFlMWYyMmI4OTEzZWZmZTc1MDEifQ=="/>
  </w:docVars>
  <w:rsids>
    <w:rsidRoot w:val="00000000"/>
    <w:rsid w:val="07CA444F"/>
    <w:rsid w:val="198D4AE9"/>
    <w:rsid w:val="2C77225C"/>
    <w:rsid w:val="30C37901"/>
    <w:rsid w:val="30D165D6"/>
    <w:rsid w:val="3BFD689A"/>
    <w:rsid w:val="41F132B0"/>
    <w:rsid w:val="42C01413"/>
    <w:rsid w:val="4D767A70"/>
    <w:rsid w:val="4D95497C"/>
    <w:rsid w:val="66B549DD"/>
    <w:rsid w:val="67DB739B"/>
    <w:rsid w:val="6FF86AB9"/>
    <w:rsid w:val="74060433"/>
    <w:rsid w:val="777C78F0"/>
    <w:rsid w:val="79A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300</Characters>
  <Lines>0</Lines>
  <Paragraphs>0</Paragraphs>
  <TotalTime>4</TotalTime>
  <ScaleCrop>false</ScaleCrop>
  <LinksUpToDate>false</LinksUpToDate>
  <CharactersWithSpaces>332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2021-05-08T08:08:00Z</dcterms:created>
  <dc:creator>Administrator</dc:creator>
  <cp:lastModifiedBy>灵犀</cp:lastModifiedBy>
  <cp:lastPrinted>2021-11-05T10:52:00Z</cp:lastPrinted>
  <dcterms:modified xsi:type="dcterms:W3CDTF">2022-07-26T08:19:46Z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A5E0779B11834FCB98E4EC94E132E587</vt:lpwstr>
  </property>
</Properties>
</file>